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1F" w:rsidRPr="00F50A2F" w:rsidRDefault="0092431F" w:rsidP="00F5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0A2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СОВЕТ НАРОДНЫХ ДЕПУТАТОВ </w:t>
      </w:r>
      <w:r w:rsidRPr="00F50A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 ЮРЬЕВ-ПОЛЬСКИЙ РАЙОН  </w:t>
      </w:r>
    </w:p>
    <w:p w:rsidR="0092431F" w:rsidRDefault="0092431F" w:rsidP="00F50A2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50A2F" w:rsidRDefault="00F50A2F" w:rsidP="00F50A2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A2F" w:rsidRPr="0092431F" w:rsidRDefault="00F50A2F" w:rsidP="00F50A2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431F" w:rsidRPr="0092431F" w:rsidRDefault="0092431F" w:rsidP="009243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</w:t>
      </w:r>
      <w:r w:rsidR="00AC4296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29.07.2015</w:t>
      </w:r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 w:rsidR="00AC429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</w:p>
    <w:p w:rsidR="0092431F" w:rsidRPr="0092431F" w:rsidRDefault="0092431F" w:rsidP="0092431F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2431F" w:rsidRPr="0092431F" w:rsidRDefault="0092431F" w:rsidP="0092431F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3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дополнений в решение Совета народных депутатов муниципального образования Юрьев-Польский район от 31.07.2013 №38</w:t>
      </w:r>
    </w:p>
    <w:p w:rsidR="0092431F" w:rsidRPr="0092431F" w:rsidRDefault="0092431F" w:rsidP="0092431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2431F" w:rsidRPr="0092431F" w:rsidRDefault="0092431F" w:rsidP="0092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29.06.2015 № 198-ФЗ «О внесении изменений в статьи 29 и 65 Федерального закона «Об образовании в Российской Федерации»</w:t>
      </w:r>
      <w:r w:rsid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Юрьев-Польский район Совет народных депутатов муниципального образования Юрьев-Польский район </w:t>
      </w:r>
      <w:proofErr w:type="gramStart"/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2431F" w:rsidRDefault="0092431F" w:rsidP="0092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92431F">
        <w:rPr>
          <w:rFonts w:ascii="Times New Roman" w:eastAsia="Calibri" w:hAnsi="Times New Roman" w:cs="Times New Roman"/>
          <w:sz w:val="28"/>
          <w:szCs w:val="28"/>
        </w:rPr>
        <w:t>решение Совета народных депутатов муниципального образования Юрьев-Польский район от 31.07.2013 № 38 «</w:t>
      </w:r>
      <w:r w:rsidRPr="0092431F">
        <w:rPr>
          <w:rFonts w:ascii="Times New Roman" w:hAnsi="Times New Roman" w:cs="Times New Roman"/>
          <w:sz w:val="28"/>
          <w:szCs w:val="28"/>
        </w:rPr>
        <w:t>Об утверждении Положения об основах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</w:t>
      </w:r>
      <w:proofErr w:type="gramEnd"/>
      <w:r w:rsidRPr="0092431F">
        <w:rPr>
          <w:rFonts w:ascii="Times New Roman" w:hAnsi="Times New Roman" w:cs="Times New Roman"/>
          <w:sz w:val="28"/>
          <w:szCs w:val="28"/>
        </w:rPr>
        <w:t xml:space="preserve">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время»</w:t>
      </w:r>
      <w:r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</w:p>
    <w:p w:rsidR="0092431F" w:rsidRDefault="006F2624" w:rsidP="0092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431F">
        <w:rPr>
          <w:rFonts w:ascii="Times New Roman" w:hAnsi="Times New Roman" w:cs="Times New Roman"/>
          <w:sz w:val="28"/>
          <w:szCs w:val="28"/>
        </w:rPr>
        <w:t xml:space="preserve">пункт 2.10.2 дополнить </w:t>
      </w:r>
      <w:r>
        <w:rPr>
          <w:rFonts w:ascii="Times New Roman" w:hAnsi="Times New Roman" w:cs="Times New Roman"/>
          <w:sz w:val="28"/>
          <w:szCs w:val="28"/>
        </w:rPr>
        <w:t>подпунктом 4.1. следующего содержания:</w:t>
      </w:r>
    </w:p>
    <w:p w:rsidR="006F2624" w:rsidRPr="006F2624" w:rsidRDefault="006F2624" w:rsidP="006F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«4.1.</w:t>
      </w:r>
      <w:r w:rsidRPr="006F26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F2624">
        <w:rPr>
          <w:rFonts w:ascii="Times New Roman" w:hAnsi="Times New Roman" w:cs="Times New Roman"/>
          <w:bCs/>
          <w:sz w:val="28"/>
          <w:szCs w:val="28"/>
        </w:rPr>
        <w:t xml:space="preserve">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</w:t>
      </w:r>
      <w:r w:rsidRPr="006F2624">
        <w:rPr>
          <w:rFonts w:ascii="Times New Roman" w:hAnsi="Times New Roman" w:cs="Times New Roman"/>
          <w:bCs/>
          <w:sz w:val="28"/>
          <w:szCs w:val="28"/>
        </w:rPr>
        <w:lastRenderedPageBreak/>
        <w:t>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</w:t>
      </w:r>
      <w:proofErr w:type="gramEnd"/>
      <w:r w:rsidRPr="006F2624">
        <w:rPr>
          <w:rFonts w:ascii="Times New Roman" w:hAnsi="Times New Roman" w:cs="Times New Roman"/>
          <w:bCs/>
          <w:sz w:val="28"/>
          <w:szCs w:val="28"/>
        </w:rPr>
        <w:t xml:space="preserve">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</w:t>
      </w:r>
      <w:r>
        <w:rPr>
          <w:rFonts w:ascii="Times New Roman" w:hAnsi="Times New Roman" w:cs="Times New Roman"/>
          <w:bCs/>
          <w:sz w:val="28"/>
          <w:szCs w:val="28"/>
        </w:rPr>
        <w:t>и среднего общего образования».</w:t>
      </w:r>
    </w:p>
    <w:p w:rsidR="0092431F" w:rsidRPr="0092431F" w:rsidRDefault="0092431F" w:rsidP="0092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31F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92431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431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92431F" w:rsidRPr="0092431F" w:rsidRDefault="0092431F" w:rsidP="00924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31F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2431F" w:rsidRPr="0092431F" w:rsidRDefault="0092431F" w:rsidP="0092431F">
      <w:pPr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муниципального образования                                     </w:t>
      </w:r>
      <w:proofErr w:type="spellStart"/>
      <w:r w:rsidRPr="0092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С.В.</w:t>
      </w:r>
      <w:proofErr w:type="gramStart"/>
      <w:r w:rsidRPr="0092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Монастырский</w:t>
      </w:r>
      <w:proofErr w:type="spellEnd"/>
      <w:proofErr w:type="gramEnd"/>
    </w:p>
    <w:p w:rsidR="0092431F" w:rsidRPr="0092431F" w:rsidRDefault="0092431F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Юрьев-Польский район </w:t>
      </w:r>
    </w:p>
    <w:p w:rsidR="0092431F" w:rsidRPr="0092431F" w:rsidRDefault="0092431F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431F" w:rsidRDefault="0092431F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2624" w:rsidRPr="0092431F" w:rsidRDefault="006F2624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431F" w:rsidRPr="0092431F" w:rsidRDefault="0092431F" w:rsidP="00924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431F" w:rsidRPr="0092431F" w:rsidRDefault="0092431F" w:rsidP="00924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8" w:type="dxa"/>
        <w:tblLayout w:type="fixed"/>
        <w:tblLook w:val="00A0" w:firstRow="1" w:lastRow="0" w:firstColumn="1" w:lastColumn="0" w:noHBand="0" w:noVBand="0"/>
      </w:tblPr>
      <w:tblGrid>
        <w:gridCol w:w="4465"/>
        <w:gridCol w:w="992"/>
        <w:gridCol w:w="3973"/>
      </w:tblGrid>
      <w:tr w:rsidR="0017246D" w:rsidTr="00C12629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Завизировано:</w:t>
            </w:r>
          </w:p>
          <w:p w:rsidR="0017246D" w:rsidRDefault="0017246D" w:rsidP="00C1262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Согласовано:</w:t>
            </w:r>
          </w:p>
        </w:tc>
      </w:tr>
      <w:tr w:rsidR="0017246D" w:rsidTr="00C12629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начальника управления делами администрации муниципального образования Юрьев – Польский район</w:t>
            </w:r>
          </w:p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46D" w:rsidRDefault="0017246D" w:rsidP="00C126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Караулова</w:t>
            </w:r>
            <w:proofErr w:type="spellEnd"/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before="240" w:after="36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F50A2F" w:rsidTr="007807AC">
              <w:tc>
                <w:tcPr>
                  <w:tcW w:w="3969" w:type="dxa"/>
                </w:tcPr>
                <w:p w:rsidR="00F50A2F" w:rsidRPr="00083C2E" w:rsidRDefault="00F50A2F" w:rsidP="007807AC">
                  <w:pPr>
                    <w:pStyle w:val="1"/>
                    <w:jc w:val="both"/>
                    <w:rPr>
                      <w:sz w:val="24"/>
                    </w:rPr>
                  </w:pPr>
                  <w:r w:rsidRPr="00083C2E">
                    <w:rPr>
                      <w:sz w:val="24"/>
                    </w:rPr>
                    <w:t>Заместитель главы администрации МО Юрьев-Польский район по социальным вопросам, начальник управления  образования</w:t>
                  </w:r>
                </w:p>
                <w:p w:rsidR="00F50A2F" w:rsidRPr="00083C2E" w:rsidRDefault="00F50A2F" w:rsidP="007807AC">
                  <w:pPr>
                    <w:pStyle w:val="1"/>
                    <w:jc w:val="both"/>
                    <w:rPr>
                      <w:sz w:val="24"/>
                    </w:rPr>
                  </w:pPr>
                </w:p>
                <w:p w:rsidR="00F50A2F" w:rsidRPr="00083C2E" w:rsidRDefault="00F50A2F" w:rsidP="007807AC">
                  <w:pPr>
                    <w:pStyle w:val="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        </w:t>
                  </w:r>
                  <w:proofErr w:type="spellStart"/>
                  <w:r w:rsidRPr="00083C2E">
                    <w:rPr>
                      <w:sz w:val="24"/>
                    </w:rPr>
                    <w:t>А.В.Миловский</w:t>
                  </w:r>
                  <w:proofErr w:type="spellEnd"/>
                </w:p>
                <w:p w:rsidR="00F50A2F" w:rsidRDefault="00F50A2F" w:rsidP="007807AC">
                  <w:pPr>
                    <w:pStyle w:val="1"/>
                    <w:jc w:val="right"/>
                    <w:rPr>
                      <w:sz w:val="24"/>
                    </w:rPr>
                  </w:pPr>
                </w:p>
              </w:tc>
            </w:tr>
          </w:tbl>
          <w:p w:rsidR="005F71D5" w:rsidRDefault="005F71D5" w:rsidP="005F7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17246D" w:rsidTr="00C12629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начальника управления  по правовой и административной работе</w:t>
            </w:r>
          </w:p>
          <w:p w:rsidR="0017246D" w:rsidRDefault="0017246D" w:rsidP="00C126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246D" w:rsidRDefault="0017246D" w:rsidP="00C12629">
            <w:pPr>
              <w:spacing w:after="0" w:line="240" w:lineRule="auto"/>
              <w:ind w:firstLine="266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17246D" w:rsidRDefault="0017246D" w:rsidP="00C12629">
            <w:pPr>
              <w:spacing w:after="0" w:line="240" w:lineRule="auto"/>
              <w:ind w:firstLine="266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246D" w:rsidRDefault="0017246D" w:rsidP="00C126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И.В.Прокофьева</w:t>
            </w:r>
            <w:proofErr w:type="spellEnd"/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2"/>
              <w:rPr>
                <w:rFonts w:ascii="Courier New" w:hAnsi="Courier New" w:cs="Courier New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17246D" w:rsidTr="00C12629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17246D" w:rsidTr="00C12629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46D" w:rsidRDefault="0017246D" w:rsidP="00C1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7246D" w:rsidRDefault="0017246D" w:rsidP="0017246D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Файл сдан:   </w:t>
      </w:r>
    </w:p>
    <w:p w:rsidR="0017246D" w:rsidRDefault="0017246D" w:rsidP="0017246D">
      <w:pPr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Зав. отделом информатизации   управления</w:t>
      </w:r>
    </w:p>
    <w:p w:rsidR="0017246D" w:rsidRDefault="0017246D" w:rsidP="0017246D">
      <w:pPr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экономики и планирования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Е.В.Шеногин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                      </w:t>
      </w:r>
    </w:p>
    <w:p w:rsidR="0017246D" w:rsidRDefault="0017246D" w:rsidP="0017246D">
      <w:pPr>
        <w:spacing w:after="0" w:line="240" w:lineRule="auto"/>
        <w:ind w:firstLine="567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</w:t>
      </w:r>
    </w:p>
    <w:p w:rsidR="0017246D" w:rsidRDefault="0017246D" w:rsidP="0017246D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Соответствие текста файла и  оригинала документа подтверждаю                              _________________</w:t>
      </w:r>
    </w:p>
    <w:p w:rsidR="0017246D" w:rsidRDefault="0017246D" w:rsidP="0017246D">
      <w:pPr>
        <w:spacing w:after="0" w:line="240" w:lineRule="auto"/>
        <w:ind w:right="566"/>
        <w:jc w:val="right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 (подпись исполнителя) </w:t>
      </w: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7246D" w:rsidRDefault="0017246D" w:rsidP="0017246D">
      <w:pPr>
        <w:spacing w:before="120" w:after="0" w:line="240" w:lineRule="auto"/>
        <w:ind w:right="-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Название файла: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34C49" w:rsidRPr="00F34C4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дополнений в решение Совета народных депутатов муниципального образования Юрьев-Польский район от 31.07.2013 №38</w:t>
      </w:r>
    </w:p>
    <w:p w:rsidR="0017246D" w:rsidRDefault="0017246D" w:rsidP="001724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Исп.:  </w:t>
      </w:r>
      <w:r>
        <w:rPr>
          <w:rFonts w:ascii="Times New Roman" w:hAnsi="Times New Roman"/>
          <w:sz w:val="20"/>
          <w:szCs w:val="20"/>
          <w:lang w:eastAsia="ru-RU"/>
        </w:rPr>
        <w:t>Новожилов А.А. 2-23-51</w:t>
      </w: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17246D" w:rsidRDefault="0017246D" w:rsidP="001724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Разослать: </w:t>
      </w:r>
    </w:p>
    <w:p w:rsidR="0017246D" w:rsidRDefault="0017246D" w:rsidP="0017246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Дело - 1 экз.</w:t>
      </w:r>
    </w:p>
    <w:p w:rsidR="0017246D" w:rsidRDefault="0017246D" w:rsidP="0017246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2.Управление образования - 3 экз.</w:t>
      </w:r>
    </w:p>
    <w:p w:rsidR="0017246D" w:rsidRDefault="0017246D" w:rsidP="0017246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3.Юридический отдел – 1 экз.</w:t>
      </w:r>
    </w:p>
    <w:p w:rsidR="0017246D" w:rsidRDefault="0017246D" w:rsidP="0017246D"/>
    <w:p w:rsidR="00553337" w:rsidRDefault="00553337"/>
    <w:sectPr w:rsidR="0055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C6"/>
    <w:rsid w:val="0017246D"/>
    <w:rsid w:val="00301A26"/>
    <w:rsid w:val="00553337"/>
    <w:rsid w:val="005D1477"/>
    <w:rsid w:val="005F71D5"/>
    <w:rsid w:val="006B6814"/>
    <w:rsid w:val="006F2624"/>
    <w:rsid w:val="0092431F"/>
    <w:rsid w:val="009416C6"/>
    <w:rsid w:val="00AC4296"/>
    <w:rsid w:val="00F34C49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Юлия М. Братушева</cp:lastModifiedBy>
  <cp:revision>2</cp:revision>
  <cp:lastPrinted>2015-07-28T04:58:00Z</cp:lastPrinted>
  <dcterms:created xsi:type="dcterms:W3CDTF">2015-09-17T07:45:00Z</dcterms:created>
  <dcterms:modified xsi:type="dcterms:W3CDTF">2015-09-17T07:45:00Z</dcterms:modified>
</cp:coreProperties>
</file>